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B9F0">
      <w:pPr>
        <w:adjustRightInd w:val="0"/>
        <w:snapToGrid w:val="0"/>
        <w:spacing w:line="576" w:lineRule="exact"/>
        <w:rPr>
          <w:rFonts w:ascii="Times New Roman" w:hAnsi="Times New Roman" w:eastAsia="黑体"/>
          <w:color w:val="000000"/>
          <w:sz w:val="32"/>
          <w:szCs w:val="24"/>
        </w:rPr>
      </w:pPr>
      <w:r>
        <w:rPr>
          <w:rFonts w:ascii="Times New Roman" w:hAnsi="Times New Roman" w:eastAsia="黑体"/>
          <w:color w:val="000000"/>
          <w:sz w:val="32"/>
          <w:szCs w:val="24"/>
        </w:rPr>
        <w:t>附件2</w:t>
      </w:r>
    </w:p>
    <w:tbl>
      <w:tblPr>
        <w:tblStyle w:val="4"/>
        <w:tblW w:w="912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665"/>
        <w:gridCol w:w="1670"/>
        <w:gridCol w:w="1660"/>
        <w:gridCol w:w="555"/>
        <w:gridCol w:w="1245"/>
        <w:gridCol w:w="1398"/>
      </w:tblGrid>
      <w:tr w14:paraId="73806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2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9BBF34">
            <w:pPr>
              <w:spacing w:line="64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  <w:lang w:bidi="ar"/>
              </w:rPr>
              <w:t>四川省结婚落户“一件事”申请表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14:paraId="6C65C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A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婚姻登记信息</w:t>
            </w:r>
          </w:p>
        </w:tc>
        <w:tc>
          <w:tcPr>
            <w:tcW w:w="81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30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男方信息</w:t>
            </w:r>
          </w:p>
        </w:tc>
      </w:tr>
      <w:tr w14:paraId="7860E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1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4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A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27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</w:tr>
      <w:tr w14:paraId="72D35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ED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2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F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2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B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1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B4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</w:tr>
      <w:tr w14:paraId="2D460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A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户籍地址</w:t>
            </w:r>
          </w:p>
        </w:tc>
        <w:tc>
          <w:tcPr>
            <w:tcW w:w="6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5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</w:tr>
      <w:tr w14:paraId="421FA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0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E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女方信息 </w:t>
            </w:r>
          </w:p>
        </w:tc>
      </w:tr>
      <w:tr w14:paraId="0A4D7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8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2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D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</w:tr>
      <w:tr w14:paraId="4A574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A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E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C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F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4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7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</w:tr>
      <w:tr w14:paraId="444B3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C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6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户籍地址</w:t>
            </w:r>
          </w:p>
        </w:tc>
        <w:tc>
          <w:tcPr>
            <w:tcW w:w="6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D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</w:tr>
      <w:tr w14:paraId="41AB9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6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4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婚姻登记信息</w:t>
            </w:r>
          </w:p>
        </w:tc>
      </w:tr>
      <w:tr w14:paraId="465C7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A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1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登记日期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6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2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登记证字号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E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</w:tr>
      <w:tr w14:paraId="7DA69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6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4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登记类型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E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2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婚姻登记机关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1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</w:tr>
      <w:tr w14:paraId="4CFAB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2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办理事项</w:t>
            </w:r>
          </w:p>
        </w:tc>
        <w:tc>
          <w:tcPr>
            <w:tcW w:w="81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9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□户口登记项目变更（婚姻状况）     □户口迁移（夫妻投靠落户）</w:t>
            </w:r>
          </w:p>
        </w:tc>
      </w:tr>
      <w:tr w14:paraId="2BC08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3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C0C0C"/>
                <w:kern w:val="0"/>
                <w:sz w:val="24"/>
                <w:szCs w:val="24"/>
                <w:lang w:bidi="ar"/>
              </w:rPr>
              <w:t>户口事项</w:t>
            </w:r>
          </w:p>
        </w:tc>
        <w:tc>
          <w:tcPr>
            <w:tcW w:w="81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F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申请户口登记项目变更（婚姻状况）。</w:t>
            </w:r>
          </w:p>
          <w:p w14:paraId="01D43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（备注：公安机关将根据婚姻登记机关推送信息，对户口在我省的申请人婚姻状况进行变更。）</w:t>
            </w:r>
          </w:p>
        </w:tc>
      </w:tr>
      <w:tr w14:paraId="263AB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C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0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根据现行户口迁移（夫妻投靠落户）的户籍相关政策，现申请将（□男方 □女方）户口从现户籍所在地迁入（□男方 □女方）户籍所在地。</w:t>
            </w:r>
          </w:p>
        </w:tc>
      </w:tr>
      <w:tr w14:paraId="4F97D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7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承诺声明</w:t>
            </w:r>
          </w:p>
        </w:tc>
        <w:tc>
          <w:tcPr>
            <w:tcW w:w="81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C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我们承诺以上表格填写内容及提供的材料真实有效，如存在虚假信息，愿意承担一切法律责任。</w:t>
            </w:r>
          </w:p>
          <w:p w14:paraId="3281C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7EAFAB9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5B672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承诺人男方（签名）：               承诺人女方（签名）：               </w:t>
            </w:r>
          </w:p>
        </w:tc>
      </w:tr>
    </w:tbl>
    <w:p w14:paraId="316CD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720" w:footer="72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F0538"/>
    <w:rsid w:val="4FFF8F87"/>
    <w:rsid w:val="73EF0538"/>
    <w:rsid w:val="CDFCB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Body Text"/>
    <w:basedOn w:val="1"/>
    <w:next w:val="1"/>
    <w:qFormat/>
    <w:uiPriority w:val="0"/>
    <w:pPr>
      <w:spacing w:line="560" w:lineRule="exact"/>
      <w:jc w:val="center"/>
    </w:pPr>
    <w:rPr>
      <w:rFonts w:eastAsia="方正小标宋简体"/>
      <w:b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2026-06-05T10:33:00Z</dcterms:created>
  <dc:creator>user</dc:creator>
  <cp:lastModifiedBy>user</cp:lastModifiedBy>
  <dcterms:modified xsi:type="dcterms:W3CDTF">2026-06-05T10:34:27Z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D248A1161397C6248935226AA7EA281C_41</vt:lpwstr>
  </property>
</Properties>
</file>